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5919AE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8B6789">
        <w:rPr>
          <w:rFonts w:ascii="Arial Narrow" w:hAnsi="Arial Narrow"/>
          <w:b/>
          <w:bCs/>
          <w:sz w:val="22"/>
          <w:szCs w:val="22"/>
        </w:rPr>
        <w:t xml:space="preserve">                   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ДОМ НА КУЛТУРА  „КОЧО РАЦИН“- СКОПЈЕ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8B6789">
        <w:rPr>
          <w:rFonts w:ascii="Arial Narrow" w:hAnsi="Arial Narrow"/>
          <w:sz w:val="22"/>
          <w:szCs w:val="22"/>
        </w:rPr>
        <w:tab/>
      </w:r>
      <w:r w:rsidR="008B6789">
        <w:rPr>
          <w:rFonts w:ascii="Arial Narrow" w:hAnsi="Arial Narrow"/>
          <w:sz w:val="22"/>
          <w:szCs w:val="22"/>
        </w:rPr>
        <w:tab/>
      </w:r>
      <w:r w:rsidR="008B6789">
        <w:rPr>
          <w:rFonts w:ascii="Arial Narrow" w:hAnsi="Arial Narrow"/>
          <w:sz w:val="22"/>
          <w:szCs w:val="22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  <w:r w:rsidR="00684D8E">
        <w:rPr>
          <w:rFonts w:ascii="Arial Narrow" w:hAnsi="Arial Narrow"/>
          <w:b/>
          <w:sz w:val="36"/>
          <w:szCs w:val="36"/>
          <w:lang w:val="mk-MK"/>
        </w:rPr>
        <w:t xml:space="preserve">   787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   Ул.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ВЕЉКО ВЛАХОВИЌ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Бр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20А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СКОПЈЕ          070 – 279 - 549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B6789">
        <w:rPr>
          <w:rFonts w:ascii="Arial Narrow" w:hAnsi="Arial Narrow"/>
          <w:b/>
          <w:bCs/>
          <w:sz w:val="22"/>
          <w:szCs w:val="22"/>
        </w:rPr>
        <w:t xml:space="preserve">         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4030974226503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</w:t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8B6789">
        <w:rPr>
          <w:rFonts w:ascii="Arial Narrow" w:hAnsi="Arial Narrow"/>
          <w:b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на ден</w:t>
      </w:r>
      <w:r w:rsidR="008B6789">
        <w:rPr>
          <w:rFonts w:ascii="Arial Narrow" w:hAnsi="Arial Narrow"/>
          <w:b/>
          <w:sz w:val="22"/>
          <w:szCs w:val="22"/>
        </w:rPr>
        <w:t xml:space="preserve"> 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E5D6F">
        <w:rPr>
          <w:rFonts w:ascii="Arial Narrow" w:hAnsi="Arial Narrow"/>
          <w:b/>
          <w:color w:val="000000"/>
          <w:sz w:val="22"/>
          <w:szCs w:val="22"/>
        </w:rPr>
        <w:t>2</w:t>
      </w:r>
      <w:r w:rsidR="006F428F">
        <w:rPr>
          <w:rFonts w:ascii="Arial Narrow" w:hAnsi="Arial Narrow"/>
          <w:b/>
          <w:color w:val="000000"/>
          <w:sz w:val="22"/>
          <w:szCs w:val="22"/>
        </w:rPr>
        <w:t>1</w:t>
      </w:r>
      <w:r w:rsidR="008B6789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bookmarkStart w:id="0" w:name="_GoBack"/>
      <w:bookmarkEnd w:id="0"/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 w:rsidR="008B6789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 w:rsidP="008B6789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8B678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6A409E" w:rsidRPr="00091D6D" w:rsidRDefault="006A409E" w:rsidP="008B678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8B678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8B678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F428F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6F428F" w:rsidRPr="00091D6D" w:rsidRDefault="006F428F" w:rsidP="006F428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F428F" w:rsidRPr="001722DB" w:rsidRDefault="006F428F" w:rsidP="006F428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F428F" w:rsidRPr="00AD5BD3" w:rsidRDefault="006F428F" w:rsidP="006F428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2.811.388</w:t>
            </w:r>
          </w:p>
        </w:tc>
        <w:tc>
          <w:tcPr>
            <w:tcW w:w="2004" w:type="dxa"/>
            <w:gridSpan w:val="2"/>
            <w:vAlign w:val="center"/>
          </w:tcPr>
          <w:p w:rsidR="006F428F" w:rsidRPr="00FE34C6" w:rsidRDefault="008F6588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3.425.474</w:t>
            </w:r>
          </w:p>
        </w:tc>
        <w:tc>
          <w:tcPr>
            <w:tcW w:w="2127" w:type="dxa"/>
            <w:gridSpan w:val="3"/>
            <w:vAlign w:val="center"/>
          </w:tcPr>
          <w:p w:rsidR="006F428F" w:rsidRPr="00FE34C6" w:rsidRDefault="008F6588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229.831</w:t>
            </w:r>
          </w:p>
        </w:tc>
        <w:tc>
          <w:tcPr>
            <w:tcW w:w="1686" w:type="dxa"/>
            <w:vAlign w:val="center"/>
          </w:tcPr>
          <w:p w:rsidR="006F428F" w:rsidRPr="00FE34C6" w:rsidRDefault="008F6588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3.195.643</w:t>
            </w:r>
          </w:p>
        </w:tc>
      </w:tr>
      <w:tr w:rsidR="006F428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6F428F" w:rsidRPr="00091D6D" w:rsidRDefault="006F428F" w:rsidP="006F428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428F" w:rsidRPr="001722DB" w:rsidRDefault="006F428F" w:rsidP="006F42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6F428F" w:rsidRPr="00AD5BD3" w:rsidRDefault="006F428F" w:rsidP="006F428F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F428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6F428F" w:rsidRPr="00091D6D" w:rsidRDefault="006F428F" w:rsidP="006F428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428F" w:rsidRPr="001722DB" w:rsidRDefault="006F428F" w:rsidP="006F42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6F428F" w:rsidRPr="000E5B3F" w:rsidRDefault="006F428F" w:rsidP="006F428F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F428F" w:rsidRPr="00FE34C6" w:rsidRDefault="006F428F" w:rsidP="006F428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2.811.388</w:t>
            </w: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3.425.474</w:t>
            </w: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229.831</w:t>
            </w: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3.195.643</w:t>
            </w:r>
          </w:p>
        </w:tc>
      </w:tr>
      <w:tr w:rsidR="008F6588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2.802.104</w:t>
            </w: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3.318.989</w:t>
            </w: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129.759</w:t>
            </w: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3.189.230</w:t>
            </w:r>
          </w:p>
        </w:tc>
      </w:tr>
      <w:tr w:rsidR="008F6588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F6588" w:rsidRPr="00091D6D" w:rsidRDefault="008F6588" w:rsidP="008F658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8F6588" w:rsidRPr="00FE34C6" w:rsidRDefault="008F6588" w:rsidP="008F6588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8F6588" w:rsidRPr="00FE34C6" w:rsidRDefault="008F6588" w:rsidP="008F658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8F658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8F658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8F658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8F6588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9.284</w:t>
            </w: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106.485</w:t>
            </w: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100.072</w:t>
            </w: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6.413</w:t>
            </w:r>
          </w:p>
        </w:tc>
      </w:tr>
      <w:tr w:rsidR="008F6588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Повеќегодишнинасади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Основностадо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8F6588" w:rsidRPr="005C581B" w:rsidRDefault="008F6588" w:rsidP="008F65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2.013.227</w:t>
            </w: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2.104.578</w:t>
            </w: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2.104.578</w:t>
            </w: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260.239</w:t>
            </w: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145.450</w:t>
            </w: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145.450</w:t>
            </w: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260.239</w:t>
            </w: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145.450</w:t>
            </w: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145.450</w:t>
            </w: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Девизнасметка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F6588" w:rsidRPr="00091D6D" w:rsidRDefault="008F6588" w:rsidP="008F658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8F6588" w:rsidRPr="00FE34C6" w:rsidRDefault="008F6588" w:rsidP="008F6588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8F6588" w:rsidRPr="00FE34C6" w:rsidRDefault="008F6588" w:rsidP="008F658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8F658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8F658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8F658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1.728.405</w:t>
            </w: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1.932.405</w:t>
            </w: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1.932.405</w:t>
            </w: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Побарувањаодфондот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1.728.405</w:t>
            </w: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1.932.405</w:t>
            </w: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1.932.405</w:t>
            </w: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14.583</w:t>
            </w: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14.133</w:t>
            </w: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14.133</w:t>
            </w:r>
          </w:p>
        </w:tc>
      </w:tr>
      <w:tr w:rsidR="008F6588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12.590</w:t>
            </w: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12.590</w:t>
            </w:r>
          </w:p>
        </w:tc>
      </w:tr>
      <w:tr w:rsidR="008F6588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F6588" w:rsidRPr="00091D6D" w:rsidRDefault="008F6588" w:rsidP="008F658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8F6588" w:rsidRPr="00FE34C6" w:rsidRDefault="008F6588" w:rsidP="008F6588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8F6588" w:rsidRPr="00FE34C6" w:rsidRDefault="008F6588" w:rsidP="008F658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8F6588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8F6588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8F6588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Применидолгорочникредити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4.824.615</w:t>
            </w:r>
          </w:p>
        </w:tc>
        <w:tc>
          <w:tcPr>
            <w:tcW w:w="2004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5.530.052</w:t>
            </w:r>
          </w:p>
        </w:tc>
        <w:tc>
          <w:tcPr>
            <w:tcW w:w="2127" w:type="dxa"/>
            <w:gridSpan w:val="3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229.831</w:t>
            </w:r>
          </w:p>
        </w:tc>
        <w:tc>
          <w:tcPr>
            <w:tcW w:w="1686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5.300.221</w:t>
            </w:r>
          </w:p>
        </w:tc>
      </w:tr>
      <w:tr w:rsidR="008F6588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Default="008F6588" w:rsidP="008F658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8F658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Default="008F6588" w:rsidP="008F658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8F658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Default="008F6588" w:rsidP="008F658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8F658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Default="008F6588" w:rsidP="008F658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8F6588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6588" w:rsidRDefault="008F6588" w:rsidP="008F6588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8F6588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F6588" w:rsidRPr="00DA4352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8F6588" w:rsidRPr="00DA4352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8F6588" w:rsidRPr="00DA4352" w:rsidRDefault="008F6588" w:rsidP="008F658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8F6588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F6588" w:rsidRPr="00DA4352" w:rsidRDefault="008F6588" w:rsidP="008F658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F6588" w:rsidRPr="00DA4352" w:rsidRDefault="008F6588" w:rsidP="008F6588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8F658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F6588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8F6588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8F6588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2.811.388</w:t>
            </w: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3.195.643</w:t>
            </w: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2.811.388</w:t>
            </w: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3.195.643</w:t>
            </w:r>
          </w:p>
        </w:tc>
      </w:tr>
      <w:tr w:rsidR="008F6588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залихинаматеријали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хартииодвредност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Вложувањаодстранскилица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Кредитиодбанкивоземјата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Долгорочниобврскизаприменидепозити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Другидолгорочниобврски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2.013.227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2.104.578</w:t>
            </w:r>
          </w:p>
        </w:tc>
      </w:tr>
      <w:tr w:rsidR="008F658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Краткорочниобврскипоосновнахартииодвредност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8F6588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F6588" w:rsidRPr="00DA4352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8F6588" w:rsidRPr="00FE34C6" w:rsidRDefault="008F6588" w:rsidP="008F6588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8F6588" w:rsidRPr="00FE34C6" w:rsidRDefault="008F6588" w:rsidP="008F658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8F6588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F6588" w:rsidRPr="00FE34C6" w:rsidRDefault="008F6588" w:rsidP="008F658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F6588" w:rsidRPr="00FE34C6" w:rsidRDefault="008F6588" w:rsidP="008F658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8F658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F658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5.590</w:t>
            </w: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</w:rPr>
              <w:t>9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5.590</w:t>
            </w: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7.000</w:t>
            </w:r>
          </w:p>
        </w:tc>
      </w:tr>
      <w:tr w:rsidR="008F6588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Краткорочнифинасискиобврски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8F6588" w:rsidRPr="00DA4352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8F6588" w:rsidRPr="00FE34C6" w:rsidRDefault="008F6588" w:rsidP="008F6588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8F6588" w:rsidRPr="00FE34C6" w:rsidRDefault="008F6588" w:rsidP="008F658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E34C6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E34C6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8F6588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8F6588" w:rsidRPr="00DA4352" w:rsidRDefault="008F6588" w:rsidP="008F658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F6588" w:rsidRPr="00FE34C6" w:rsidRDefault="008F6588" w:rsidP="008F658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F6588" w:rsidRPr="00FE34C6" w:rsidRDefault="008F6588" w:rsidP="008F658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E34C6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E34C6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8F6588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8F6588" w:rsidRPr="00FE34C6" w:rsidRDefault="008F6588" w:rsidP="008F658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8F6588" w:rsidRPr="00FE34C6" w:rsidRDefault="008F6588" w:rsidP="008F658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E34C6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F6588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Обврскиспремадржавата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Обврскизаакцизи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придонесиподоговорзадело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авторскодело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Обврскизадругиданоци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пресметковниодноси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Default="008F6588" w:rsidP="008F658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придонесиоддобивка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Краткорочниобврскизаплати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другиобврскиспремавработените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Пасивнивременскиразграничувања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2.003.227</w:t>
            </w: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2.091.988</w:t>
            </w:r>
          </w:p>
        </w:tc>
      </w:tr>
      <w:tr w:rsidR="008F6588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Изворинадругисредства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4.824.615</w:t>
            </w: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5.300.221</w:t>
            </w:r>
          </w:p>
        </w:tc>
      </w:tr>
      <w:tr w:rsidR="008F6588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8F6588" w:rsidRPr="00091D6D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588" w:rsidRPr="001722DB" w:rsidRDefault="008F6588" w:rsidP="008F658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8F6588" w:rsidRPr="00AD5BD3" w:rsidRDefault="008F6588" w:rsidP="008F658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</w:rPr>
            </w:pPr>
            <w:r w:rsidRPr="00FE34C6">
              <w:rPr>
                <w:rFonts w:ascii="MAC C Times" w:hAnsi="MAC C Time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6588" w:rsidRPr="00FE34C6" w:rsidRDefault="008F6588" w:rsidP="008F658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24EEF">
        <w:rPr>
          <w:rFonts w:ascii="Arial Narrow" w:hAnsi="Arial Narrow"/>
          <w:color w:val="000000"/>
          <w:sz w:val="22"/>
          <w:szCs w:val="22"/>
          <w:lang w:val="mk-MK"/>
        </w:rPr>
        <w:t xml:space="preserve">  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8B6789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6789">
        <w:rPr>
          <w:rFonts w:ascii="Arial Narrow" w:hAnsi="Arial Narrow"/>
          <w:color w:val="000000"/>
          <w:sz w:val="22"/>
          <w:szCs w:val="22"/>
        </w:rPr>
        <w:t xml:space="preserve">  </w:t>
      </w:r>
      <w:r w:rsidR="008B6789">
        <w:rPr>
          <w:rFonts w:ascii="Arial Narrow" w:hAnsi="Arial Narrow"/>
          <w:color w:val="000000"/>
          <w:sz w:val="22"/>
          <w:szCs w:val="22"/>
          <w:lang w:val="mk-MK"/>
        </w:rPr>
        <w:t>д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ен</w:t>
      </w:r>
      <w:r w:rsidR="008B6789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F6588">
        <w:rPr>
          <w:rFonts w:ascii="Arial Narrow" w:hAnsi="Arial Narrow"/>
          <w:color w:val="000000"/>
          <w:sz w:val="22"/>
          <w:szCs w:val="22"/>
        </w:rPr>
        <w:t xml:space="preserve">  06</w:t>
      </w:r>
      <w:r w:rsidR="00DD20FD">
        <w:rPr>
          <w:rFonts w:ascii="Arial Narrow" w:hAnsi="Arial Narrow"/>
          <w:color w:val="000000"/>
          <w:sz w:val="22"/>
          <w:szCs w:val="22"/>
        </w:rPr>
        <w:t>.0</w:t>
      </w:r>
      <w:r w:rsidR="00D41314">
        <w:rPr>
          <w:rFonts w:ascii="Arial Narrow" w:hAnsi="Arial Narrow"/>
          <w:color w:val="000000"/>
          <w:sz w:val="22"/>
          <w:szCs w:val="22"/>
        </w:rPr>
        <w:t>2</w:t>
      </w:r>
      <w:r w:rsidR="00DD20FD">
        <w:rPr>
          <w:rFonts w:ascii="Arial Narrow" w:hAnsi="Arial Narrow"/>
          <w:color w:val="000000"/>
          <w:sz w:val="22"/>
          <w:szCs w:val="22"/>
        </w:rPr>
        <w:t>.20</w:t>
      </w:r>
      <w:r w:rsidR="00971BA8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6F428F">
        <w:rPr>
          <w:rFonts w:ascii="Arial Narrow" w:hAnsi="Arial Narrow"/>
          <w:color w:val="000000"/>
          <w:sz w:val="22"/>
          <w:szCs w:val="22"/>
        </w:rPr>
        <w:t>2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124ED"/>
    <w:rsid w:val="0008307F"/>
    <w:rsid w:val="00091D6D"/>
    <w:rsid w:val="00095BB8"/>
    <w:rsid w:val="000E5B3F"/>
    <w:rsid w:val="00167359"/>
    <w:rsid w:val="001722DB"/>
    <w:rsid w:val="001C1176"/>
    <w:rsid w:val="002C2665"/>
    <w:rsid w:val="002E208F"/>
    <w:rsid w:val="002F4934"/>
    <w:rsid w:val="00322A95"/>
    <w:rsid w:val="003538F5"/>
    <w:rsid w:val="003763E6"/>
    <w:rsid w:val="00421890"/>
    <w:rsid w:val="00455040"/>
    <w:rsid w:val="0050065C"/>
    <w:rsid w:val="00546FFE"/>
    <w:rsid w:val="005919AE"/>
    <w:rsid w:val="00597BE2"/>
    <w:rsid w:val="005A0F3B"/>
    <w:rsid w:val="005C581B"/>
    <w:rsid w:val="00624EEF"/>
    <w:rsid w:val="00684D8E"/>
    <w:rsid w:val="006A409E"/>
    <w:rsid w:val="006C5A67"/>
    <w:rsid w:val="006F428F"/>
    <w:rsid w:val="00724CB0"/>
    <w:rsid w:val="0076227E"/>
    <w:rsid w:val="007654A3"/>
    <w:rsid w:val="0077647F"/>
    <w:rsid w:val="00795F57"/>
    <w:rsid w:val="007B63F6"/>
    <w:rsid w:val="007D04AA"/>
    <w:rsid w:val="00821148"/>
    <w:rsid w:val="008B1917"/>
    <w:rsid w:val="008B6789"/>
    <w:rsid w:val="008D2B2F"/>
    <w:rsid w:val="008F6588"/>
    <w:rsid w:val="00917277"/>
    <w:rsid w:val="00971BA8"/>
    <w:rsid w:val="00976211"/>
    <w:rsid w:val="009A4C9B"/>
    <w:rsid w:val="00A46B82"/>
    <w:rsid w:val="00A90F92"/>
    <w:rsid w:val="00AA0C3E"/>
    <w:rsid w:val="00AB6E76"/>
    <w:rsid w:val="00AD5BD3"/>
    <w:rsid w:val="00AF6997"/>
    <w:rsid w:val="00B10BF8"/>
    <w:rsid w:val="00B7589B"/>
    <w:rsid w:val="00C6041D"/>
    <w:rsid w:val="00CB22DA"/>
    <w:rsid w:val="00CC7582"/>
    <w:rsid w:val="00CD2FE9"/>
    <w:rsid w:val="00D41314"/>
    <w:rsid w:val="00D5688F"/>
    <w:rsid w:val="00D6699F"/>
    <w:rsid w:val="00D72F93"/>
    <w:rsid w:val="00D91ED5"/>
    <w:rsid w:val="00DA4352"/>
    <w:rsid w:val="00DD20FD"/>
    <w:rsid w:val="00DE5D6F"/>
    <w:rsid w:val="00DF2C75"/>
    <w:rsid w:val="00E555A6"/>
    <w:rsid w:val="00E56D2F"/>
    <w:rsid w:val="00E66266"/>
    <w:rsid w:val="00EA1951"/>
    <w:rsid w:val="00ED77F6"/>
    <w:rsid w:val="00F12CB9"/>
    <w:rsid w:val="00F20973"/>
    <w:rsid w:val="00F73A6E"/>
    <w:rsid w:val="00FC033A"/>
    <w:rsid w:val="00FE34C6"/>
    <w:rsid w:val="00FE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D08879F"/>
  <w15:docId w15:val="{9C41F8AA-C9E9-4BF4-89B7-372225B7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F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38F5"/>
  </w:style>
  <w:style w:type="character" w:customStyle="1" w:styleId="WW-Absatz-Standardschriftart">
    <w:name w:val="WW-Absatz-Standardschriftart"/>
    <w:rsid w:val="003538F5"/>
  </w:style>
  <w:style w:type="character" w:customStyle="1" w:styleId="WW-Absatz-Standardschriftart1">
    <w:name w:val="WW-Absatz-Standardschriftart1"/>
    <w:rsid w:val="003538F5"/>
  </w:style>
  <w:style w:type="character" w:customStyle="1" w:styleId="WW8Num1z0">
    <w:name w:val="WW8Num1z0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538F5"/>
  </w:style>
  <w:style w:type="character" w:customStyle="1" w:styleId="RTFNum21">
    <w:name w:val="RTF_Num 2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538F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538F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538F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538F5"/>
  </w:style>
  <w:style w:type="paragraph" w:customStyle="1" w:styleId="Heading">
    <w:name w:val="Heading"/>
    <w:basedOn w:val="Normal"/>
    <w:next w:val="BodyText"/>
    <w:rsid w:val="003538F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538F5"/>
    <w:pPr>
      <w:spacing w:after="120"/>
    </w:pPr>
  </w:style>
  <w:style w:type="paragraph" w:styleId="List">
    <w:name w:val="List"/>
    <w:basedOn w:val="BodyText"/>
    <w:semiHidden/>
    <w:rsid w:val="003538F5"/>
    <w:rPr>
      <w:rFonts w:cs="Tahoma"/>
    </w:rPr>
  </w:style>
  <w:style w:type="paragraph" w:styleId="Caption">
    <w:name w:val="caption"/>
    <w:basedOn w:val="Normal"/>
    <w:qFormat/>
    <w:rsid w:val="0035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38F5"/>
    <w:rPr>
      <w:rFonts w:cs="Tahoma"/>
    </w:rPr>
  </w:style>
  <w:style w:type="paragraph" w:customStyle="1" w:styleId="Caption1">
    <w:name w:val="Caption1"/>
    <w:basedOn w:val="Normal"/>
    <w:rsid w:val="003538F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538F5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538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538F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538F5"/>
  </w:style>
  <w:style w:type="paragraph" w:customStyle="1" w:styleId="TableHeading">
    <w:name w:val="Table Heading"/>
    <w:basedOn w:val="TableContents"/>
    <w:rsid w:val="003538F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CF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27AB-D270-45E4-B4C7-DD3BECE8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Ljilja</cp:lastModifiedBy>
  <cp:revision>43</cp:revision>
  <cp:lastPrinted>2022-02-06T12:04:00Z</cp:lastPrinted>
  <dcterms:created xsi:type="dcterms:W3CDTF">2013-01-15T09:26:00Z</dcterms:created>
  <dcterms:modified xsi:type="dcterms:W3CDTF">2022-02-06T12:05:00Z</dcterms:modified>
</cp:coreProperties>
</file>